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7E69C0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7E69C0">
                    <w:rPr>
                      <w:b/>
                      <w:bCs/>
                      <w:sz w:val="20"/>
                    </w:rPr>
                    <w:t>ФЕВРАЛ</w:t>
                  </w:r>
                  <w:r w:rsidR="00D873E5">
                    <w:rPr>
                      <w:b/>
                      <w:bCs/>
                      <w:sz w:val="20"/>
                    </w:rPr>
                    <w:t>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A71CA">
                    <w:rPr>
                      <w:b/>
                      <w:bCs/>
                      <w:sz w:val="20"/>
                    </w:rPr>
                    <w:t>1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76E17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E17" w:rsidRDefault="00B76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6E17" w:rsidRPr="000E7881" w:rsidRDefault="007E69C0" w:rsidP="007C5194">
            <w:pPr>
              <w:jc w:val="both"/>
              <w:rPr>
                <w:sz w:val="24"/>
                <w:szCs w:val="24"/>
              </w:rPr>
            </w:pPr>
            <w:r w:rsidRPr="00DF4A3A">
              <w:rPr>
                <w:color w:val="000000"/>
                <w:sz w:val="24"/>
                <w:szCs w:val="24"/>
              </w:rPr>
              <w:t xml:space="preserve">О </w:t>
            </w:r>
            <w:r w:rsidRPr="00DF4A3A">
              <w:rPr>
                <w:sz w:val="24"/>
                <w:szCs w:val="24"/>
              </w:rPr>
              <w:t xml:space="preserve">рабочей  группе по проверке составов участковых избирательных комиссий Очерского </w:t>
            </w:r>
            <w:r>
              <w:rPr>
                <w:sz w:val="24"/>
                <w:szCs w:val="24"/>
              </w:rPr>
              <w:t>городского округа.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E17" w:rsidRPr="001855C5" w:rsidRDefault="007E69C0" w:rsidP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B76E1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B76E17" w:rsidRPr="001855C5">
              <w:rPr>
                <w:sz w:val="24"/>
                <w:szCs w:val="24"/>
              </w:rPr>
              <w:t>.20</w:t>
            </w:r>
            <w:r w:rsidR="00B76E17">
              <w:rPr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6E17" w:rsidRDefault="00B76E17" w:rsidP="001C2D3E">
            <w:pPr>
              <w:jc w:val="center"/>
            </w:pPr>
            <w:r w:rsidRPr="009758AA">
              <w:rPr>
                <w:sz w:val="24"/>
                <w:szCs w:val="24"/>
              </w:rPr>
              <w:t>проведено</w:t>
            </w:r>
          </w:p>
        </w:tc>
      </w:tr>
      <w:tr w:rsidR="00B76E17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E17" w:rsidRDefault="00B76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E17" w:rsidRPr="00530EFF" w:rsidRDefault="007E69C0" w:rsidP="007E69C0">
            <w:pPr>
              <w:spacing w:after="200" w:line="276" w:lineRule="auto"/>
              <w:ind w:left="34" w:hanging="34"/>
              <w:contextualSpacing/>
              <w:jc w:val="both"/>
              <w:rPr>
                <w:sz w:val="24"/>
                <w:szCs w:val="24"/>
              </w:rPr>
            </w:pPr>
            <w:r w:rsidRPr="007E69C0">
              <w:rPr>
                <w:rFonts w:eastAsia="Calibri"/>
                <w:sz w:val="22"/>
                <w:szCs w:val="22"/>
                <w:lang w:eastAsia="en-US"/>
              </w:rPr>
              <w:t>О досрочном прекращении полномочий  член</w:t>
            </w:r>
            <w:r>
              <w:rPr>
                <w:rFonts w:eastAsia="Calibri"/>
                <w:sz w:val="22"/>
                <w:szCs w:val="22"/>
                <w:lang w:eastAsia="en-US"/>
              </w:rPr>
              <w:t>ов</w:t>
            </w:r>
            <w:r w:rsidRPr="007E69C0">
              <w:rPr>
                <w:rFonts w:eastAsia="Calibri"/>
                <w:sz w:val="22"/>
                <w:szCs w:val="22"/>
                <w:lang w:eastAsia="en-US"/>
              </w:rPr>
              <w:t xml:space="preserve"> участков</w:t>
            </w:r>
            <w:r>
              <w:rPr>
                <w:rFonts w:eastAsia="Calibri"/>
                <w:sz w:val="22"/>
                <w:szCs w:val="22"/>
                <w:lang w:eastAsia="en-US"/>
              </w:rPr>
              <w:t>ых избирательных</w:t>
            </w:r>
            <w:r w:rsidRPr="007E69C0">
              <w:rPr>
                <w:rFonts w:eastAsia="Calibri"/>
                <w:sz w:val="22"/>
                <w:szCs w:val="22"/>
                <w:lang w:eastAsia="en-US"/>
              </w:rPr>
              <w:t xml:space="preserve"> комиссии с правом решающего голоса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7E69C0"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E17" w:rsidRPr="001855C5" w:rsidRDefault="007E69C0" w:rsidP="007C51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6E17" w:rsidRPr="00B76E17" w:rsidRDefault="00B76E17" w:rsidP="001C2D3E">
            <w:pPr>
              <w:jc w:val="center"/>
              <w:rPr>
                <w:sz w:val="24"/>
                <w:szCs w:val="24"/>
              </w:rPr>
            </w:pPr>
            <w:r w:rsidRPr="00B76E17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69C0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Pr="001855C5" w:rsidRDefault="007E69C0" w:rsidP="00FD2748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вопросам обучения членов участковых избирательных комиссий, сохранности технологического оборудования.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Pr="001855C5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26.02.2021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9C0" w:rsidRDefault="007E69C0" w:rsidP="001F6A62">
            <w:pPr>
              <w:jc w:val="center"/>
            </w:pPr>
            <w:r w:rsidRPr="001A7534">
              <w:rPr>
                <w:sz w:val="24"/>
                <w:szCs w:val="24"/>
              </w:rPr>
              <w:t>проведено</w:t>
            </w:r>
          </w:p>
        </w:tc>
      </w:tr>
      <w:tr w:rsidR="007E69C0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Pr="001855C5" w:rsidRDefault="007E69C0" w:rsidP="00FD2748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Совещание с </w:t>
            </w:r>
            <w:r>
              <w:rPr>
                <w:sz w:val="24"/>
                <w:szCs w:val="24"/>
              </w:rPr>
              <w:t>собственниками помещений участковых избирательных комиссий Очерского городского округа</w:t>
            </w:r>
            <w:r w:rsidRPr="001855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по предстоящим избирательным кампаниям  в 2021 году.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Pr="001855C5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9C0" w:rsidRPr="001A7534" w:rsidRDefault="007E69C0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D024CF" w:rsidRDefault="00D024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69C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C31CEE" w:rsidRDefault="007E69C0" w:rsidP="00FD2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C31CEE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26.02.2021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E69C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C31CEE" w:rsidRDefault="007E69C0" w:rsidP="00FD2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C31CEE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1F6A62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589D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89D" w:rsidRDefault="002D5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589D" w:rsidRPr="00B96E91" w:rsidRDefault="002D589D" w:rsidP="002839F8">
            <w:pPr>
              <w:pStyle w:val="a3"/>
              <w:ind w:left="-25" w:firstLine="14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589D" w:rsidRPr="00B96E91" w:rsidRDefault="002D589D" w:rsidP="002839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589D" w:rsidRDefault="002D589D" w:rsidP="00FD7C50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69C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69C0" w:rsidRPr="005B0013" w:rsidRDefault="007E69C0" w:rsidP="00FD2748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5B0013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2D58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проведана</w:t>
            </w:r>
          </w:p>
        </w:tc>
      </w:tr>
      <w:tr w:rsidR="00164883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Default="00164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883" w:rsidRPr="005B0013" w:rsidRDefault="00164883" w:rsidP="00FF027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4883" w:rsidRPr="005B0013" w:rsidRDefault="00164883" w:rsidP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E69C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7E69C0">
              <w:rPr>
                <w:sz w:val="24"/>
                <w:szCs w:val="24"/>
              </w:rPr>
              <w:t>2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4883" w:rsidRDefault="00164883" w:rsidP="007E69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7E69C0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р</w:t>
            </w:r>
            <w:r w:rsidR="007E69C0">
              <w:rPr>
                <w:color w:val="000000"/>
                <w:sz w:val="24"/>
                <w:szCs w:val="24"/>
              </w:rPr>
              <w:t>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4883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Default="00164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4883" w:rsidRPr="001855C5" w:rsidRDefault="00164883" w:rsidP="00FF0276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883" w:rsidRDefault="007E69C0" w:rsidP="00FF0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164883" w:rsidRPr="001855C5">
              <w:rPr>
                <w:sz w:val="24"/>
                <w:szCs w:val="24"/>
              </w:rPr>
              <w:t>.</w:t>
            </w:r>
            <w:r w:rsidR="0016488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="00164883" w:rsidRPr="001855C5">
              <w:rPr>
                <w:sz w:val="24"/>
                <w:szCs w:val="24"/>
              </w:rPr>
              <w:t>.20</w:t>
            </w:r>
            <w:r w:rsidR="00164883">
              <w:rPr>
                <w:sz w:val="24"/>
                <w:szCs w:val="24"/>
              </w:rPr>
              <w:t>21</w:t>
            </w:r>
          </w:p>
          <w:p w:rsidR="00164883" w:rsidRDefault="00164883" w:rsidP="00FF0276">
            <w:pPr>
              <w:jc w:val="center"/>
              <w:rPr>
                <w:sz w:val="24"/>
                <w:szCs w:val="24"/>
              </w:rPr>
            </w:pPr>
          </w:p>
          <w:p w:rsidR="00164883" w:rsidRPr="001855C5" w:rsidRDefault="00164883" w:rsidP="00FF02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883" w:rsidRDefault="00164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E69C0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6F3761" w:rsidRDefault="007E69C0" w:rsidP="00FF0276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855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  <w:p w:rsidR="007E69C0" w:rsidRDefault="007E69C0" w:rsidP="00FD2748">
            <w:pPr>
              <w:jc w:val="center"/>
              <w:rPr>
                <w:sz w:val="24"/>
                <w:szCs w:val="24"/>
              </w:rPr>
            </w:pPr>
          </w:p>
          <w:p w:rsidR="007E69C0" w:rsidRPr="001855C5" w:rsidRDefault="007E69C0" w:rsidP="00FD27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7E69C0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1855C5" w:rsidRDefault="007E69C0" w:rsidP="00FF0276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855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  <w:p w:rsidR="007E69C0" w:rsidRDefault="007E69C0" w:rsidP="00FD2748">
            <w:pPr>
              <w:jc w:val="center"/>
              <w:rPr>
                <w:sz w:val="24"/>
                <w:szCs w:val="24"/>
              </w:rPr>
            </w:pPr>
          </w:p>
          <w:p w:rsidR="007E69C0" w:rsidRPr="001855C5" w:rsidRDefault="007E69C0" w:rsidP="00FD27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7E69C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510DE8" w:rsidRDefault="007E69C0" w:rsidP="00FF0276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855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  <w:p w:rsidR="007E69C0" w:rsidRDefault="007E69C0" w:rsidP="00FD2748">
            <w:pPr>
              <w:jc w:val="center"/>
              <w:rPr>
                <w:sz w:val="24"/>
                <w:szCs w:val="24"/>
              </w:rPr>
            </w:pPr>
          </w:p>
          <w:p w:rsidR="007E69C0" w:rsidRPr="001855C5" w:rsidRDefault="007E69C0" w:rsidP="00FD27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7E69C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510DE8" w:rsidRDefault="007E69C0" w:rsidP="00FF0276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855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  <w:p w:rsidR="007E69C0" w:rsidRDefault="007E69C0" w:rsidP="00FD2748">
            <w:pPr>
              <w:jc w:val="center"/>
              <w:rPr>
                <w:sz w:val="24"/>
                <w:szCs w:val="24"/>
              </w:rPr>
            </w:pPr>
          </w:p>
          <w:p w:rsidR="007E69C0" w:rsidRPr="001855C5" w:rsidRDefault="007E69C0" w:rsidP="00FD27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4883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Default="0016488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4883" w:rsidRPr="006F3761" w:rsidRDefault="00164883" w:rsidP="00FF0276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4883" w:rsidRPr="005D4AE7" w:rsidRDefault="007E69C0" w:rsidP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64883" w:rsidRPr="000062D6">
              <w:rPr>
                <w:sz w:val="24"/>
                <w:szCs w:val="24"/>
              </w:rPr>
              <w:t>.</w:t>
            </w:r>
            <w:r w:rsidR="0016488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="00164883" w:rsidRPr="000062D6">
              <w:rPr>
                <w:sz w:val="24"/>
                <w:szCs w:val="24"/>
              </w:rPr>
              <w:t>.20</w:t>
            </w:r>
            <w:r w:rsidR="00164883"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4883" w:rsidRDefault="00164883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164883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Default="0016488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Pr="001855C5" w:rsidRDefault="00164883" w:rsidP="00FF02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4883" w:rsidRDefault="007E69C0" w:rsidP="007E69C0">
            <w:pPr>
              <w:jc w:val="center"/>
            </w:pPr>
            <w:r>
              <w:rPr>
                <w:sz w:val="24"/>
                <w:szCs w:val="24"/>
              </w:rPr>
              <w:t>19</w:t>
            </w:r>
            <w:r w:rsidR="00164883" w:rsidRPr="000062D6">
              <w:rPr>
                <w:sz w:val="24"/>
                <w:szCs w:val="24"/>
              </w:rPr>
              <w:t>.</w:t>
            </w:r>
            <w:r w:rsidR="0016488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="00164883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4883" w:rsidRDefault="00164883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164883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Default="0016488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Pr="001855C5" w:rsidRDefault="00164883" w:rsidP="00FF027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Pr="001855C5" w:rsidRDefault="00164883" w:rsidP="00FF027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4883" w:rsidRDefault="00164883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164883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Default="0016488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Pr="001855C5" w:rsidRDefault="00164883" w:rsidP="00FF027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Pr="001855C5" w:rsidRDefault="00164883" w:rsidP="00FF027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4883" w:rsidRDefault="00164883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64883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883" w:rsidRDefault="00164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64883" w:rsidRPr="006F3761" w:rsidRDefault="00164883" w:rsidP="00FF0276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4883" w:rsidRPr="006F3761" w:rsidRDefault="00164883" w:rsidP="00FF0276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4883" w:rsidRDefault="00164883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7E69C0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69C0" w:rsidRPr="006F3761" w:rsidRDefault="007E69C0" w:rsidP="00FD2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 учащимися  «ОСШ №2»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69C0" w:rsidRPr="006F3761" w:rsidRDefault="007E69C0" w:rsidP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7E69C0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69C0" w:rsidRPr="006F3761" w:rsidRDefault="007E69C0" w:rsidP="00FD2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 учащимися  «ОСШ №3»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69C0" w:rsidRPr="006F3761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Default="007E69C0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69C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C31CEE" w:rsidRDefault="007E69C0" w:rsidP="00FD27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C31CEE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69C0" w:rsidRPr="00E91A87" w:rsidRDefault="007E6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A0739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739" w:rsidRDefault="00EA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0739" w:rsidRPr="00C31CEE" w:rsidRDefault="00EA0739" w:rsidP="00AE476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0739" w:rsidRPr="00C31CEE" w:rsidRDefault="00EA0739" w:rsidP="00AE4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0739" w:rsidRPr="00736331" w:rsidRDefault="00EA0739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E69C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9C0" w:rsidRDefault="007E69C0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69C0" w:rsidRPr="00E92FD5" w:rsidRDefault="007E69C0" w:rsidP="00FD2748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69C0" w:rsidRPr="00E92FD5" w:rsidRDefault="007E69C0" w:rsidP="00FD2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69C0" w:rsidRPr="00E92FD5" w:rsidRDefault="007E69C0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D3E" w:rsidRDefault="001C2D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</w:tr>
    </w:tbl>
    <w:p w:rsidR="003C3830" w:rsidRDefault="003C3830" w:rsidP="003C3830">
      <w:pPr>
        <w:rPr>
          <w:sz w:val="24"/>
          <w:szCs w:val="24"/>
        </w:rPr>
      </w:pPr>
    </w:p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DB5C00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F1B6E"/>
    <w:rsid w:val="00164883"/>
    <w:rsid w:val="00176349"/>
    <w:rsid w:val="00177851"/>
    <w:rsid w:val="00193A8F"/>
    <w:rsid w:val="001A5CFC"/>
    <w:rsid w:val="001C264B"/>
    <w:rsid w:val="001C2D3E"/>
    <w:rsid w:val="001D2D26"/>
    <w:rsid w:val="001F10AB"/>
    <w:rsid w:val="001F6A62"/>
    <w:rsid w:val="00224F90"/>
    <w:rsid w:val="002B0E1E"/>
    <w:rsid w:val="002D3713"/>
    <w:rsid w:val="002D589D"/>
    <w:rsid w:val="003423F6"/>
    <w:rsid w:val="00342612"/>
    <w:rsid w:val="00370492"/>
    <w:rsid w:val="003A6535"/>
    <w:rsid w:val="003B2012"/>
    <w:rsid w:val="003B56C3"/>
    <w:rsid w:val="003C3830"/>
    <w:rsid w:val="00415D69"/>
    <w:rsid w:val="004373B3"/>
    <w:rsid w:val="0044333E"/>
    <w:rsid w:val="00451C43"/>
    <w:rsid w:val="00455063"/>
    <w:rsid w:val="00456176"/>
    <w:rsid w:val="004645A1"/>
    <w:rsid w:val="00466773"/>
    <w:rsid w:val="004B470E"/>
    <w:rsid w:val="004E46C9"/>
    <w:rsid w:val="0050345C"/>
    <w:rsid w:val="00541C6B"/>
    <w:rsid w:val="00544F2D"/>
    <w:rsid w:val="00573920"/>
    <w:rsid w:val="0059667C"/>
    <w:rsid w:val="005E3EB0"/>
    <w:rsid w:val="005F1DEF"/>
    <w:rsid w:val="005F3CC4"/>
    <w:rsid w:val="006023BF"/>
    <w:rsid w:val="00607E1D"/>
    <w:rsid w:val="0061063C"/>
    <w:rsid w:val="00612C13"/>
    <w:rsid w:val="006751B3"/>
    <w:rsid w:val="00685BDF"/>
    <w:rsid w:val="006947DC"/>
    <w:rsid w:val="006A009C"/>
    <w:rsid w:val="006A1F77"/>
    <w:rsid w:val="006E5D74"/>
    <w:rsid w:val="006F2534"/>
    <w:rsid w:val="0070386C"/>
    <w:rsid w:val="007562B9"/>
    <w:rsid w:val="00796232"/>
    <w:rsid w:val="007D2A3E"/>
    <w:rsid w:val="007E69C0"/>
    <w:rsid w:val="007F23E4"/>
    <w:rsid w:val="00810853"/>
    <w:rsid w:val="00850350"/>
    <w:rsid w:val="008731E1"/>
    <w:rsid w:val="0087572F"/>
    <w:rsid w:val="00891ECD"/>
    <w:rsid w:val="008B4A17"/>
    <w:rsid w:val="009049EC"/>
    <w:rsid w:val="00934657"/>
    <w:rsid w:val="00940C8B"/>
    <w:rsid w:val="00942474"/>
    <w:rsid w:val="00974E8C"/>
    <w:rsid w:val="00986D9A"/>
    <w:rsid w:val="009A5219"/>
    <w:rsid w:val="009A6383"/>
    <w:rsid w:val="009D2193"/>
    <w:rsid w:val="009E6B15"/>
    <w:rsid w:val="009E6D2E"/>
    <w:rsid w:val="00A327A4"/>
    <w:rsid w:val="00A37790"/>
    <w:rsid w:val="00A82FAE"/>
    <w:rsid w:val="00A842BF"/>
    <w:rsid w:val="00A961D0"/>
    <w:rsid w:val="00B31891"/>
    <w:rsid w:val="00B42519"/>
    <w:rsid w:val="00B52068"/>
    <w:rsid w:val="00B76E17"/>
    <w:rsid w:val="00B80A7B"/>
    <w:rsid w:val="00B842EA"/>
    <w:rsid w:val="00BA07EE"/>
    <w:rsid w:val="00BE1D0D"/>
    <w:rsid w:val="00BE6870"/>
    <w:rsid w:val="00BF19E1"/>
    <w:rsid w:val="00C03F95"/>
    <w:rsid w:val="00C059D9"/>
    <w:rsid w:val="00C17A47"/>
    <w:rsid w:val="00C30426"/>
    <w:rsid w:val="00C57AC9"/>
    <w:rsid w:val="00C85C55"/>
    <w:rsid w:val="00CB26AE"/>
    <w:rsid w:val="00CC1C63"/>
    <w:rsid w:val="00CE3EA2"/>
    <w:rsid w:val="00D024CF"/>
    <w:rsid w:val="00D24229"/>
    <w:rsid w:val="00D260C8"/>
    <w:rsid w:val="00D54198"/>
    <w:rsid w:val="00D83496"/>
    <w:rsid w:val="00D873E5"/>
    <w:rsid w:val="00D94A33"/>
    <w:rsid w:val="00DB5C00"/>
    <w:rsid w:val="00DC310E"/>
    <w:rsid w:val="00DE1B70"/>
    <w:rsid w:val="00E2578E"/>
    <w:rsid w:val="00E62EBD"/>
    <w:rsid w:val="00E87B3B"/>
    <w:rsid w:val="00E91A87"/>
    <w:rsid w:val="00EA0739"/>
    <w:rsid w:val="00EA329C"/>
    <w:rsid w:val="00EA48DB"/>
    <w:rsid w:val="00EC390B"/>
    <w:rsid w:val="00EC5ADD"/>
    <w:rsid w:val="00EE0AF3"/>
    <w:rsid w:val="00EE631A"/>
    <w:rsid w:val="00F53958"/>
    <w:rsid w:val="00F64EF7"/>
    <w:rsid w:val="00FA71CA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DD8A-42C4-4F03-AAEA-AECD90AA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3</cp:revision>
  <dcterms:created xsi:type="dcterms:W3CDTF">2021-03-01T06:16:00Z</dcterms:created>
  <dcterms:modified xsi:type="dcterms:W3CDTF">2021-03-01T06:28:00Z</dcterms:modified>
</cp:coreProperties>
</file>