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D92" w:rsidRDefault="007A2D92" w:rsidP="007A2D9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7A2D92" w:rsidRDefault="007A2D92" w:rsidP="007A2D9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7A2D92" w:rsidRDefault="007A2D92" w:rsidP="007A2D9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7A2D92" w:rsidRDefault="007A2D92" w:rsidP="007A2D9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7A2D92" w:rsidRPr="00170074" w:rsidRDefault="007A2D92" w:rsidP="007A2D9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30.04.</w:t>
      </w:r>
      <w:r w:rsidRPr="00170074">
        <w:rPr>
          <w:sz w:val="22"/>
          <w:szCs w:val="22"/>
        </w:rPr>
        <w:t>202</w:t>
      </w:r>
      <w:r w:rsidR="00B24A38">
        <w:rPr>
          <w:sz w:val="22"/>
          <w:szCs w:val="22"/>
        </w:rPr>
        <w:t>6</w:t>
      </w:r>
      <w:r w:rsidRPr="00170074">
        <w:rPr>
          <w:sz w:val="22"/>
          <w:szCs w:val="22"/>
        </w:rPr>
        <w:t>г. №</w:t>
      </w:r>
      <w:r w:rsidR="00B24A38">
        <w:rPr>
          <w:sz w:val="22"/>
          <w:szCs w:val="22"/>
        </w:rPr>
        <w:t>6</w:t>
      </w:r>
      <w:r w:rsidRPr="00170074">
        <w:rPr>
          <w:sz w:val="22"/>
          <w:szCs w:val="22"/>
        </w:rPr>
        <w:t>/0</w:t>
      </w:r>
      <w:r w:rsidR="00B24A38">
        <w:rPr>
          <w:sz w:val="22"/>
          <w:szCs w:val="22"/>
        </w:rPr>
        <w:t>1</w:t>
      </w:r>
      <w:r w:rsidRPr="00170074">
        <w:rPr>
          <w:sz w:val="22"/>
          <w:szCs w:val="22"/>
        </w:rPr>
        <w:t>-4</w:t>
      </w:r>
    </w:p>
    <w:p w:rsidR="007A2D92" w:rsidRDefault="007A2D92" w:rsidP="007A2D92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7A2D92" w:rsidTr="00126BF7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7A2D92" w:rsidRDefault="007A2D92" w:rsidP="00A045C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МАЙ 202</w:t>
            </w:r>
            <w:r w:rsidR="00A045C0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A2D92" w:rsidTr="00126BF7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7A2D92" w:rsidTr="00126BF7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  <w:p w:rsidR="00A045C0" w:rsidRDefault="00A045C0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A2D92" w:rsidTr="00126BF7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RPr="004F5C87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F5C87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2D92" w:rsidRPr="004F5C87" w:rsidRDefault="007A2D92" w:rsidP="00126BF7">
            <w:pPr>
              <w:jc w:val="both"/>
              <w:rPr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 w:rsidRPr="004F5C87">
              <w:rPr>
                <w:sz w:val="24"/>
                <w:szCs w:val="24"/>
              </w:rPr>
              <w:t>межвыборный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A2D92" w:rsidRPr="004F5C87" w:rsidRDefault="007A2D92" w:rsidP="00B24A3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4F5C8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4F5C87">
              <w:rPr>
                <w:sz w:val="24"/>
                <w:szCs w:val="24"/>
              </w:rPr>
              <w:t>.202</w:t>
            </w:r>
            <w:r w:rsidR="00B24A38">
              <w:rPr>
                <w:sz w:val="24"/>
                <w:szCs w:val="24"/>
              </w:rPr>
              <w:t>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2D92" w:rsidRPr="004F5C87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Pr="004F5C87" w:rsidRDefault="007A2D92" w:rsidP="00126BF7">
            <w:pPr>
              <w:spacing w:line="276" w:lineRule="auto"/>
            </w:pPr>
            <w:r w:rsidRPr="004F5C87">
              <w:rPr>
                <w:sz w:val="24"/>
                <w:szCs w:val="24"/>
              </w:rPr>
              <w:t>Председатель ТИК</w:t>
            </w:r>
          </w:p>
        </w:tc>
      </w:tr>
      <w:tr w:rsidR="007A2D92" w:rsidRPr="004F5C87" w:rsidTr="00126BF7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A2D92" w:rsidRPr="004F5C87" w:rsidTr="00126BF7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F5C8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2765FA" w:rsidRDefault="007A2D92" w:rsidP="00B24A3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>Взаимодействие с Администрацией Очерского муниципального округа по вопросам проведения обучения членов УИК№№2601-</w:t>
            </w:r>
            <w:r w:rsidR="00B24A38">
              <w:rPr>
                <w:sz w:val="24"/>
                <w:szCs w:val="24"/>
              </w:rPr>
              <w:t>2610, №</w:t>
            </w:r>
            <w:r w:rsidRPr="002765FA">
              <w:rPr>
                <w:sz w:val="24"/>
                <w:szCs w:val="24"/>
              </w:rPr>
              <w:t>2626 в 202</w:t>
            </w:r>
            <w:r w:rsidR="00B24A38">
              <w:rPr>
                <w:sz w:val="24"/>
                <w:szCs w:val="24"/>
              </w:rPr>
              <w:t>6</w:t>
            </w:r>
            <w:r w:rsidRPr="002765FA">
              <w:rPr>
                <w:sz w:val="24"/>
                <w:szCs w:val="24"/>
              </w:rPr>
              <w:t xml:space="preserve"> году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DF2C9B" w:rsidRDefault="007A2D92" w:rsidP="00B24A3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F2C9B">
              <w:rPr>
                <w:sz w:val="24"/>
                <w:szCs w:val="24"/>
              </w:rPr>
              <w:t>До 25.0</w:t>
            </w:r>
            <w:r>
              <w:rPr>
                <w:sz w:val="24"/>
                <w:szCs w:val="24"/>
              </w:rPr>
              <w:t>5</w:t>
            </w:r>
            <w:r w:rsidRPr="00DF2C9B">
              <w:rPr>
                <w:sz w:val="24"/>
                <w:szCs w:val="24"/>
              </w:rPr>
              <w:t>.202</w:t>
            </w:r>
            <w:r w:rsidR="00B24A38">
              <w:rPr>
                <w:sz w:val="24"/>
                <w:szCs w:val="24"/>
              </w:rPr>
              <w:t>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D92" w:rsidRPr="00131B05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Pr="00131B05" w:rsidRDefault="007A2D92" w:rsidP="00126BF7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938CC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7A2D92" w:rsidRPr="00D4263F" w:rsidRDefault="007A2D92" w:rsidP="00126BF7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 w:rsidRPr="00D4263F"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131B05" w:rsidRDefault="00B24A38" w:rsidP="00B24A3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7A2D92" w:rsidRPr="00131B05">
              <w:rPr>
                <w:sz w:val="24"/>
                <w:szCs w:val="24"/>
              </w:rPr>
              <w:t>.0</w:t>
            </w:r>
            <w:r w:rsidR="007A2D92">
              <w:rPr>
                <w:sz w:val="24"/>
                <w:szCs w:val="24"/>
              </w:rPr>
              <w:t>5</w:t>
            </w:r>
            <w:r w:rsidR="007A2D92" w:rsidRPr="00131B0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D92" w:rsidRPr="00131B05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Pr="00131B05" w:rsidRDefault="007A2D92" w:rsidP="00126BF7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A045C0" w:rsidRDefault="00A045C0" w:rsidP="00126BF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0F7ABA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B24A3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</w:t>
            </w:r>
            <w:r w:rsidR="00B24A38">
              <w:rPr>
                <w:sz w:val="24"/>
                <w:szCs w:val="24"/>
              </w:rPr>
              <w:t>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55F2D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55F2D"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0F7ABA"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  <w:p w:rsidR="00A045C0" w:rsidRPr="000F7ABA" w:rsidRDefault="00A045C0" w:rsidP="00126BF7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455F2D" w:rsidRDefault="007A2D92" w:rsidP="00126BF7">
            <w:pPr>
              <w:spacing w:line="276" w:lineRule="auto"/>
            </w:pPr>
            <w:r w:rsidRPr="00455F2D"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  <w:p w:rsidR="00A045C0" w:rsidRPr="000F7ABA" w:rsidRDefault="00A045C0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24A38" w:rsidTr="00126BF7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A38" w:rsidRDefault="00B24A38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A38" w:rsidRPr="000F7ABA" w:rsidRDefault="008E65FC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УИК </w:t>
            </w:r>
            <w:r w:rsidRPr="002765FA">
              <w:rPr>
                <w:sz w:val="24"/>
                <w:szCs w:val="24"/>
              </w:rPr>
              <w:t>УИК№№2601-</w:t>
            </w:r>
            <w:r>
              <w:rPr>
                <w:sz w:val="24"/>
                <w:szCs w:val="24"/>
              </w:rPr>
              <w:t>2610, №</w:t>
            </w:r>
            <w:r w:rsidRPr="002765FA">
              <w:rPr>
                <w:sz w:val="24"/>
                <w:szCs w:val="24"/>
              </w:rPr>
              <w:t>2626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A38" w:rsidRPr="008E65FC" w:rsidRDefault="008E65FC" w:rsidP="00126BF7">
            <w:pPr>
              <w:spacing w:line="276" w:lineRule="auto"/>
              <w:jc w:val="center"/>
              <w:rPr>
                <w:sz w:val="20"/>
              </w:rPr>
            </w:pPr>
            <w:r w:rsidRPr="008E65FC">
              <w:rPr>
                <w:sz w:val="20"/>
              </w:rPr>
              <w:t>05.05.2026, 15.05.2026, 22.05.2026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A38" w:rsidRDefault="00B24A38" w:rsidP="00126BF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A2D92" w:rsidTr="00126BF7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Pr="00D21B0E" w:rsidRDefault="007A2D92" w:rsidP="00126BF7">
            <w:pPr>
              <w:pStyle w:val="a4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A2D92" w:rsidTr="00126BF7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E65FC" w:rsidTr="00126BF7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5FC" w:rsidRDefault="008E65FC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E65FC" w:rsidRPr="002765FA" w:rsidRDefault="008E65FC" w:rsidP="00621EE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65FC" w:rsidRPr="002765FA" w:rsidRDefault="008E65FC" w:rsidP="00621EE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8E65FC" w:rsidRPr="002765FA" w:rsidRDefault="008E65FC" w:rsidP="008E65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>24.0</w:t>
            </w:r>
            <w:r>
              <w:rPr>
                <w:sz w:val="24"/>
                <w:szCs w:val="24"/>
              </w:rPr>
              <w:t>5</w:t>
            </w:r>
            <w:r w:rsidRPr="002765FA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65FC" w:rsidRDefault="008E65FC" w:rsidP="00621EEC">
            <w:pPr>
              <w:rPr>
                <w:sz w:val="24"/>
                <w:szCs w:val="24"/>
              </w:rPr>
            </w:pPr>
          </w:p>
          <w:p w:rsidR="008E65FC" w:rsidRDefault="008E65FC" w:rsidP="00621EEC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A2D92" w:rsidTr="00126BF7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</w:t>
            </w:r>
            <w:r w:rsidRPr="00622514">
              <w:rPr>
                <w:sz w:val="24"/>
                <w:szCs w:val="24"/>
              </w:rPr>
              <w:t xml:space="preserve">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8E65F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</w:t>
            </w:r>
            <w:r w:rsidRPr="008E65FC">
              <w:rPr>
                <w:sz w:val="24"/>
                <w:szCs w:val="24"/>
              </w:rPr>
              <w:t xml:space="preserve">секретарем </w:t>
            </w:r>
            <w:r w:rsidR="008E65FC" w:rsidRPr="008E65FC">
              <w:rPr>
                <w:sz w:val="24"/>
                <w:szCs w:val="24"/>
              </w:rPr>
              <w:t xml:space="preserve">Регионального отделения </w:t>
            </w:r>
            <w:r w:rsidR="008E65FC" w:rsidRPr="008E65FC">
              <w:rPr>
                <w:b/>
                <w:sz w:val="24"/>
                <w:szCs w:val="24"/>
              </w:rPr>
              <w:t xml:space="preserve">СОЦИАЛИСТИЧЕСКОЙ ПОЛИТИЧЕСКОЙ ПАРТИИ СПРАВЕДЛИВАЯ РОССИЯ В ПЕРМСКОМ КРАЕ </w:t>
            </w:r>
            <w:r w:rsidR="008E65FC" w:rsidRPr="008E65FC">
              <w:rPr>
                <w:sz w:val="24"/>
                <w:szCs w:val="24"/>
              </w:rPr>
              <w:t xml:space="preserve">в </w:t>
            </w:r>
            <w:proofErr w:type="spellStart"/>
            <w:r w:rsidR="008E65FC" w:rsidRPr="008E65FC">
              <w:rPr>
                <w:sz w:val="24"/>
                <w:szCs w:val="24"/>
              </w:rPr>
              <w:t>Очерском</w:t>
            </w:r>
            <w:proofErr w:type="spellEnd"/>
            <w:r w:rsidR="008E65FC" w:rsidRPr="008E65FC">
              <w:rPr>
                <w:sz w:val="24"/>
                <w:szCs w:val="24"/>
              </w:rPr>
              <w:t xml:space="preserve"> муниципальном округе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0D77C0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</w:t>
            </w:r>
            <w:r w:rsidR="008E65FC" w:rsidRPr="008E65FC">
              <w:rPr>
                <w:b/>
                <w:sz w:val="24"/>
                <w:szCs w:val="24"/>
              </w:rPr>
              <w:t>КПР</w:t>
            </w:r>
            <w:proofErr w:type="gramStart"/>
            <w:r w:rsidR="008E65FC" w:rsidRPr="008E65FC">
              <w:rPr>
                <w:b/>
                <w:sz w:val="24"/>
                <w:szCs w:val="24"/>
              </w:rPr>
              <w:t>Ф-</w:t>
            </w:r>
            <w:proofErr w:type="gramEnd"/>
            <w:r w:rsidR="008E65FC" w:rsidRPr="008E65FC">
              <w:rPr>
                <w:b/>
                <w:sz w:val="24"/>
                <w:szCs w:val="24"/>
              </w:rPr>
              <w:t xml:space="preserve"> ПЕРМСКИМ КРАЕВЫМ ОТДЕЛЕНИЕМ политической партии "КОММУНИСТИЧЕСКАЯ ПАРТИЯ РОССИЙСКОЙ ФЕДЕРАЦИИ"</w:t>
            </w:r>
            <w:r w:rsidR="008E65FC">
              <w:rPr>
                <w:sz w:val="24"/>
                <w:szCs w:val="24"/>
              </w:rPr>
              <w:t xml:space="preserve">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2D92" w:rsidRPr="009B3FDC" w:rsidRDefault="007A2D92" w:rsidP="00A045C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</w:t>
            </w:r>
            <w:r w:rsidR="00A045C0">
              <w:rPr>
                <w:sz w:val="24"/>
                <w:szCs w:val="24"/>
              </w:rPr>
              <w:t xml:space="preserve">в 2026 году на территории </w:t>
            </w:r>
            <w:r w:rsidRPr="009B3FDC">
              <w:rPr>
                <w:sz w:val="24"/>
                <w:szCs w:val="24"/>
              </w:rPr>
              <w:t xml:space="preserve">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9B3FDC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="00A045C0" w:rsidRPr="009B3FDC">
              <w:t>«</w:t>
            </w:r>
            <w:r w:rsidR="00A045C0" w:rsidRPr="009B3FDC">
              <w:rPr>
                <w:sz w:val="24"/>
                <w:szCs w:val="24"/>
              </w:rPr>
              <w:t xml:space="preserve">О </w:t>
            </w:r>
            <w:r w:rsidR="00A045C0">
              <w:rPr>
                <w:sz w:val="24"/>
                <w:szCs w:val="24"/>
              </w:rPr>
              <w:t>предстоящих</w:t>
            </w:r>
            <w:r w:rsidR="00A045C0" w:rsidRPr="009B3FDC">
              <w:rPr>
                <w:sz w:val="24"/>
                <w:szCs w:val="24"/>
              </w:rPr>
              <w:t xml:space="preserve"> выборах </w:t>
            </w:r>
            <w:r w:rsidR="00A045C0">
              <w:rPr>
                <w:sz w:val="24"/>
                <w:szCs w:val="24"/>
              </w:rPr>
              <w:t xml:space="preserve">в 2026 году на территории </w:t>
            </w:r>
            <w:r w:rsidR="00A045C0" w:rsidRPr="009B3FDC">
              <w:rPr>
                <w:sz w:val="24"/>
                <w:szCs w:val="24"/>
              </w:rPr>
              <w:t xml:space="preserve">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2D92" w:rsidRPr="00622514" w:rsidRDefault="007A2D92" w:rsidP="00126BF7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</w:t>
            </w:r>
            <w:r w:rsidRPr="00622514">
              <w:rPr>
                <w:sz w:val="24"/>
                <w:szCs w:val="24"/>
              </w:rPr>
              <w:lastRenderedPageBreak/>
              <w:t>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A2D92" w:rsidTr="00126BF7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CD67FE" w:rsidP="00CD67F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7A2D92" w:rsidRPr="00622514">
              <w:rPr>
                <w:sz w:val="24"/>
                <w:szCs w:val="24"/>
              </w:rPr>
              <w:t>.0</w:t>
            </w:r>
            <w:r w:rsidR="007A2D92">
              <w:rPr>
                <w:sz w:val="24"/>
                <w:szCs w:val="24"/>
              </w:rPr>
              <w:t>5</w:t>
            </w:r>
            <w:r w:rsidR="007A2D92"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CD67F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D67FE">
              <w:rPr>
                <w:sz w:val="24"/>
                <w:szCs w:val="24"/>
              </w:rPr>
              <w:t>6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</w:t>
            </w:r>
            <w:r w:rsidR="00CD67FE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A2D92" w:rsidTr="00126BF7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Pr="00622514" w:rsidRDefault="007A2D92" w:rsidP="00CD67F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</w:t>
            </w:r>
            <w:r w:rsidR="00CD67FE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7A2D92" w:rsidRDefault="007A2D92" w:rsidP="007A2D92">
      <w:pPr>
        <w:rPr>
          <w:sz w:val="24"/>
          <w:szCs w:val="24"/>
        </w:rPr>
      </w:pPr>
    </w:p>
    <w:p w:rsidR="007A2D92" w:rsidRDefault="007A2D92" w:rsidP="007A2D92"/>
    <w:p w:rsidR="007A2D92" w:rsidRDefault="007A2D92" w:rsidP="007A2D92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7A2D92" w:rsidTr="00126BF7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37686B" w:rsidRDefault="0037686B"/>
    <w:sectPr w:rsidR="0037686B" w:rsidSect="00376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2D92"/>
    <w:rsid w:val="0022403C"/>
    <w:rsid w:val="0037686B"/>
    <w:rsid w:val="003B03B7"/>
    <w:rsid w:val="007A2D92"/>
    <w:rsid w:val="008925F4"/>
    <w:rsid w:val="008E65FC"/>
    <w:rsid w:val="00A045C0"/>
    <w:rsid w:val="00B24A38"/>
    <w:rsid w:val="00CD67FE"/>
    <w:rsid w:val="00E90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D9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2D9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7A2D9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7A2D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7A2D92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2026-04-23T05:14:00Z</dcterms:created>
  <dcterms:modified xsi:type="dcterms:W3CDTF">2026-04-23T08:15:00Z</dcterms:modified>
</cp:coreProperties>
</file>