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E17931" w:rsidTr="00DE1F1A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tbl>
            <w:tblPr>
              <w:tblpPr w:leftFromText="180" w:rightFromText="180" w:horzAnchor="margin" w:tblpXSpec="center" w:tblpY="1410"/>
              <w:tblOverlap w:val="never"/>
              <w:tblW w:w="8055" w:type="dxa"/>
              <w:tblLayout w:type="fixed"/>
              <w:tblLook w:val="04A0"/>
            </w:tblPr>
            <w:tblGrid>
              <w:gridCol w:w="8055"/>
            </w:tblGrid>
            <w:tr w:rsidR="00E17931" w:rsidTr="00DE1F1A">
              <w:trPr>
                <w:trHeight w:val="255"/>
              </w:trPr>
              <w:tc>
                <w:tcPr>
                  <w:tcW w:w="8058" w:type="dxa"/>
                  <w:vAlign w:val="center"/>
                </w:tcPr>
                <w:p w:rsidR="00E17931" w:rsidRDefault="00E17931" w:rsidP="00DE1F1A">
                  <w:pPr>
                    <w:jc w:val="center"/>
                    <w:rPr>
                      <w:b/>
                      <w:bCs/>
                      <w:sz w:val="20"/>
                    </w:rPr>
                  </w:pPr>
                </w:p>
                <w:p w:rsidR="00E17931" w:rsidRDefault="00E17931" w:rsidP="00DE1F1A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</w:t>
                  </w:r>
                </w:p>
                <w:p w:rsidR="00E17931" w:rsidRDefault="00E17931" w:rsidP="00DE1F1A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ОТЧЕТ О ВЫПОЛНЕНИИ ПЛАНА РАБОТЫ ЗА МАЙ  2025года</w:t>
                  </w:r>
                </w:p>
              </w:tc>
            </w:tr>
          </w:tbl>
          <w:p w:rsidR="00E17931" w:rsidRDefault="00E17931" w:rsidP="00DE1F1A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</w:p>
          <w:p w:rsidR="00E17931" w:rsidRDefault="00E17931" w:rsidP="00DE1F1A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решению </w:t>
            </w:r>
            <w:proofErr w:type="gramStart"/>
            <w:r>
              <w:rPr>
                <w:sz w:val="22"/>
                <w:szCs w:val="22"/>
              </w:rPr>
              <w:t>территориальной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E17931" w:rsidRDefault="00E17931" w:rsidP="00DE1F1A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избирательной комиссии</w:t>
            </w:r>
          </w:p>
          <w:p w:rsidR="00E17931" w:rsidRDefault="00E17931" w:rsidP="00DE1F1A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Очерского муниципального округа</w:t>
            </w:r>
          </w:p>
          <w:p w:rsidR="00E17931" w:rsidRDefault="00E17931" w:rsidP="00DE1F1A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30.05.2025г. №6/01-4</w:t>
            </w:r>
          </w:p>
        </w:tc>
      </w:tr>
      <w:tr w:rsidR="00E17931" w:rsidTr="00DE1F1A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E17931" w:rsidTr="00DE1F1A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E17931" w:rsidTr="00DE1F1A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E17931" w:rsidTr="00DE1F1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7931" w:rsidTr="00DE1F1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7931" w:rsidRPr="005176E8" w:rsidRDefault="00E17931" w:rsidP="00DE1F1A">
            <w:pPr>
              <w:jc w:val="both"/>
              <w:rPr>
                <w:color w:val="FF0000"/>
                <w:sz w:val="24"/>
                <w:szCs w:val="24"/>
              </w:rPr>
            </w:pPr>
            <w:r w:rsidRPr="004F5C87"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 w:rsidRPr="004F5C87">
              <w:rPr>
                <w:sz w:val="24"/>
                <w:szCs w:val="24"/>
              </w:rPr>
              <w:t>межвыборный</w:t>
            </w:r>
            <w:proofErr w:type="spellEnd"/>
            <w:r w:rsidRPr="004F5C87">
              <w:rPr>
                <w:sz w:val="24"/>
                <w:szCs w:val="24"/>
              </w:rPr>
              <w:t xml:space="preserve"> период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7931" w:rsidRPr="005176E8" w:rsidRDefault="00E17931" w:rsidP="00DE1F1A">
            <w:pPr>
              <w:jc w:val="center"/>
              <w:rPr>
                <w:sz w:val="24"/>
                <w:szCs w:val="24"/>
              </w:rPr>
            </w:pPr>
          </w:p>
          <w:p w:rsidR="00E17931" w:rsidRPr="005176E8" w:rsidRDefault="00E17931" w:rsidP="00DE1F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5176E8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5176E8">
              <w:rPr>
                <w:sz w:val="24"/>
                <w:szCs w:val="24"/>
              </w:rPr>
              <w:t>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Pr="00DE04C0" w:rsidRDefault="00E17931" w:rsidP="00DE1F1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7931" w:rsidTr="00DE1F1A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E17931" w:rsidTr="00DE1F1A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7931" w:rsidTr="00DE1F1A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Pr="002765FA" w:rsidRDefault="00E17931" w:rsidP="00DE1F1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765FA">
              <w:rPr>
                <w:sz w:val="24"/>
                <w:szCs w:val="24"/>
              </w:rPr>
              <w:t xml:space="preserve">Взаимодействие с Администрацией Очерского муниципального округа по вопросам проведения обучения членов УИК№№2601-2626 в 2025 году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Pr="00DF2C9B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F2C9B">
              <w:rPr>
                <w:sz w:val="24"/>
                <w:szCs w:val="24"/>
              </w:rPr>
              <w:t>До 25.0</w:t>
            </w:r>
            <w:r>
              <w:rPr>
                <w:sz w:val="24"/>
                <w:szCs w:val="24"/>
              </w:rPr>
              <w:t>5</w:t>
            </w:r>
            <w:r w:rsidRPr="00DF2C9B">
              <w:rPr>
                <w:sz w:val="24"/>
                <w:szCs w:val="24"/>
              </w:rPr>
              <w:t>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7931" w:rsidRPr="00DE04C0" w:rsidRDefault="00E17931" w:rsidP="00DE1F1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7931" w:rsidTr="00DE1F1A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Pr="004938CC" w:rsidRDefault="00E17931" w:rsidP="00DE1F1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938CC">
              <w:rPr>
                <w:sz w:val="24"/>
                <w:szCs w:val="24"/>
              </w:rPr>
              <w:t xml:space="preserve">Встреча в Управлении образования Очерского </w:t>
            </w:r>
          </w:p>
          <w:p w:rsidR="00E17931" w:rsidRPr="00D4263F" w:rsidRDefault="00E17931" w:rsidP="00DE1F1A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 w:rsidRPr="004938CC">
              <w:rPr>
                <w:sz w:val="24"/>
                <w:szCs w:val="24"/>
              </w:rPr>
              <w:t>муниципального округа с директорами образовательных учреждений</w:t>
            </w:r>
            <w:r w:rsidRPr="00D4263F">
              <w:rPr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Pr="00131B05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131B0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131B05">
              <w:rPr>
                <w:sz w:val="24"/>
                <w:szCs w:val="24"/>
              </w:rPr>
              <w:t>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7931" w:rsidRPr="00DE04C0" w:rsidRDefault="00E17931" w:rsidP="00DE1F1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7931" w:rsidTr="00DE1F1A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E17931" w:rsidTr="00DE1F1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7931" w:rsidTr="00DE1F1A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Pr="000F7ABA" w:rsidRDefault="00E17931" w:rsidP="00DE1F1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F7ABA"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Pr="00622514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622514">
              <w:rPr>
                <w:sz w:val="24"/>
                <w:szCs w:val="24"/>
              </w:rPr>
              <w:t>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</w:p>
          <w:p w:rsidR="00E17931" w:rsidRDefault="00E17931" w:rsidP="00DE1F1A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7931" w:rsidTr="00DE1F1A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Pr="000F7ABA" w:rsidRDefault="00E17931" w:rsidP="00DE1F1A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0F7ABA">
              <w:rPr>
                <w:rFonts w:ascii="Times New Roman" w:hAnsi="Times New Roman"/>
              </w:rPr>
              <w:t>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Pr="00622514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</w:p>
          <w:p w:rsidR="00E17931" w:rsidRDefault="00E17931" w:rsidP="00DE1F1A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7931" w:rsidTr="00DE1F1A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Pr="000F7ABA" w:rsidRDefault="00E17931" w:rsidP="00DE1F1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F7ABA"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Pr="00622514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</w:t>
            </w:r>
            <w:proofErr w:type="gramEnd"/>
            <w:r>
              <w:rPr>
                <w:sz w:val="24"/>
                <w:szCs w:val="24"/>
              </w:rPr>
              <w:t>ай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</w:p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7931" w:rsidTr="00DE1F1A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E17931" w:rsidTr="00DE1F1A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7931" w:rsidTr="00DE1F1A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Pr="00D21B0E" w:rsidRDefault="00E17931" w:rsidP="00DE1F1A">
            <w:pPr>
              <w:pStyle w:val="a4"/>
              <w:spacing w:line="276" w:lineRule="auto"/>
              <w:ind w:left="-25" w:firstLine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</w:p>
          <w:p w:rsidR="00E17931" w:rsidRDefault="00E17931" w:rsidP="00DE1F1A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E17931" w:rsidTr="00DE1F1A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E17931" w:rsidTr="00DE1F1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7931" w:rsidTr="00DE1F1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7931" w:rsidRPr="002765FA" w:rsidRDefault="00E17931" w:rsidP="00DE1F1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765FA"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Pr="002765FA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Pr="002765FA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2765FA">
              <w:rPr>
                <w:sz w:val="24"/>
                <w:szCs w:val="24"/>
              </w:rPr>
              <w:t>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перенесено</w:t>
            </w:r>
          </w:p>
        </w:tc>
      </w:tr>
      <w:tr w:rsidR="00E17931" w:rsidTr="00DE1F1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7931" w:rsidRPr="002765FA" w:rsidRDefault="00E17931" w:rsidP="00DE1F1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765FA">
              <w:rPr>
                <w:sz w:val="24"/>
                <w:szCs w:val="24"/>
              </w:rPr>
              <w:t xml:space="preserve">Встреча со студентами ГБОУ СПО "Строгановский колледж" по избирательному законодательству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931" w:rsidRPr="002765FA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17931" w:rsidRPr="002765FA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765FA">
              <w:rPr>
                <w:sz w:val="24"/>
                <w:szCs w:val="24"/>
              </w:rPr>
              <w:t>24.0</w:t>
            </w:r>
            <w:r>
              <w:rPr>
                <w:sz w:val="24"/>
                <w:szCs w:val="24"/>
              </w:rPr>
              <w:t>5</w:t>
            </w:r>
            <w:r w:rsidRPr="002765FA">
              <w:rPr>
                <w:sz w:val="24"/>
                <w:szCs w:val="24"/>
              </w:rPr>
              <w:t>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</w:p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E17931" w:rsidTr="00DE1F1A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E17931" w:rsidTr="00DE1F1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7931" w:rsidTr="00DE1F1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Pr="00622514" w:rsidRDefault="00E17931" w:rsidP="00DE1F1A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 w:rsidRPr="00622514">
              <w:rPr>
                <w:sz w:val="24"/>
                <w:szCs w:val="24"/>
              </w:rPr>
              <w:t>Очерском</w:t>
            </w:r>
            <w:proofErr w:type="spellEnd"/>
            <w:r w:rsidRPr="006225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муниципальном</w:t>
            </w:r>
            <w:r w:rsidRPr="00622514">
              <w:rPr>
                <w:sz w:val="24"/>
                <w:szCs w:val="24"/>
              </w:rPr>
              <w:t xml:space="preserve">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931" w:rsidRPr="00622514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  <w:p w:rsidR="00E17931" w:rsidRPr="00622514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E17931" w:rsidTr="00DE1F1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Pr="00622514" w:rsidRDefault="00E17931" w:rsidP="00DE1F1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Рабочая встреча с секретарем </w:t>
            </w:r>
            <w:r w:rsidRPr="00622514">
              <w:rPr>
                <w:rStyle w:val="a6"/>
              </w:rPr>
              <w:t>«Региональное отделение Социалистической политической партии «СПРАВЕДЛИВАЯ РОССИЯ-ПАТРИОТЫ-ЗА ПРАВДУ» в Пермском крае».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Pr="00622514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E17931" w:rsidTr="00DE1F1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Pr="000D77C0" w:rsidRDefault="00E17931" w:rsidP="00DE1F1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D77C0">
              <w:rPr>
                <w:sz w:val="24"/>
                <w:szCs w:val="24"/>
              </w:rPr>
              <w:t xml:space="preserve">Рабочая встреча с секретарем первичного отделения </w:t>
            </w:r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политической партии «КОММУНИСТИЧЕСКАЯ ПАРТИЯ РОССИЙСКОЙ ФЕДЕРАЦИИ» в </w:t>
            </w:r>
            <w:proofErr w:type="spellStart"/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муниципальном</w:t>
            </w:r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 округе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Pr="00622514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E17931" w:rsidTr="00DE1F1A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Pr="00417305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417305">
              <w:rPr>
                <w:b/>
                <w:bCs/>
                <w:sz w:val="24"/>
                <w:szCs w:val="24"/>
              </w:rPr>
              <w:t xml:space="preserve">. </w:t>
            </w:r>
            <w:r w:rsidRPr="00417305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E17931" w:rsidTr="00DE1F1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Pr="00417305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7931" w:rsidTr="00DE1F1A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7931" w:rsidRPr="009B3FDC" w:rsidRDefault="00E17931" w:rsidP="00DE1F1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>МО инвалидов с ограниченными возможностями</w:t>
            </w:r>
            <w:r w:rsidRPr="009B3FDC">
              <w:t xml:space="preserve"> «</w:t>
            </w:r>
            <w:r w:rsidRPr="009B3FDC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предстоящих</w:t>
            </w:r>
            <w:r w:rsidRPr="009B3FDC">
              <w:rPr>
                <w:sz w:val="24"/>
                <w:szCs w:val="24"/>
              </w:rPr>
              <w:t xml:space="preserve"> выборах Губернатора Пермского края».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7931" w:rsidRPr="00622514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</w:p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E17931" w:rsidTr="00DE1F1A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Pr="009B3FDC" w:rsidRDefault="00E17931" w:rsidP="00DE1F1A">
            <w:pPr>
              <w:spacing w:line="276" w:lineRule="auto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 w:rsidRPr="009B3FDC">
              <w:rPr>
                <w:sz w:val="24"/>
                <w:szCs w:val="24"/>
              </w:rPr>
              <w:t>ВС</w:t>
            </w:r>
            <w:proofErr w:type="gramEnd"/>
            <w:r w:rsidRPr="009B3FDC">
              <w:rPr>
                <w:sz w:val="24"/>
                <w:szCs w:val="24"/>
              </w:rPr>
              <w:t xml:space="preserve"> и правоохранительных органов </w:t>
            </w:r>
            <w:r w:rsidRPr="009B3FDC">
              <w:t>«</w:t>
            </w:r>
            <w:r w:rsidRPr="009B3FDC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предстоящих</w:t>
            </w:r>
            <w:r w:rsidRPr="009B3FDC">
              <w:rPr>
                <w:sz w:val="24"/>
                <w:szCs w:val="24"/>
              </w:rPr>
              <w:t xml:space="preserve"> выборах Губернатора Пермского края».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7931" w:rsidRPr="00622514" w:rsidRDefault="00E17931" w:rsidP="00DE1F1A">
            <w:pPr>
              <w:spacing w:line="276" w:lineRule="auto"/>
              <w:jc w:val="center"/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</w:p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</w:p>
          <w:p w:rsidR="00E17931" w:rsidRDefault="00E17931" w:rsidP="00DE1F1A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E17931" w:rsidTr="00DE1F1A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Pr="00622514" w:rsidRDefault="00E17931" w:rsidP="00DE1F1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t>муниципального</w:t>
            </w:r>
            <w:r w:rsidRPr="00622514">
              <w:rPr>
                <w:sz w:val="24"/>
                <w:szCs w:val="24"/>
              </w:rPr>
              <w:t xml:space="preserve"> округа, МО МВД России «Очерский»,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Pr="00622514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</w:p>
          <w:p w:rsidR="00E17931" w:rsidRDefault="00E17931" w:rsidP="00DE1F1A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7931" w:rsidTr="00DE1F1A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Pr="00622514" w:rsidRDefault="00E17931" w:rsidP="00DE1F1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Pr="00622514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</w:p>
          <w:p w:rsidR="00E17931" w:rsidRDefault="00E17931" w:rsidP="00DE1F1A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7931" w:rsidTr="00DE1F1A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E17931" w:rsidRDefault="00E17931" w:rsidP="00DE1F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17931" w:rsidTr="00DE1F1A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7931" w:rsidTr="00DE1F1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17931" w:rsidRPr="00622514" w:rsidRDefault="00E17931" w:rsidP="00DE1F1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 w:rsidRPr="00622514">
              <w:rPr>
                <w:sz w:val="24"/>
                <w:szCs w:val="24"/>
              </w:rPr>
              <w:t>территориальной</w:t>
            </w:r>
            <w:proofErr w:type="gramEnd"/>
            <w:r w:rsidRPr="00622514">
              <w:rPr>
                <w:sz w:val="24"/>
                <w:szCs w:val="24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7931" w:rsidRPr="00622514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</w:p>
          <w:p w:rsidR="00E17931" w:rsidRDefault="00E17931" w:rsidP="00DE1F1A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7931" w:rsidTr="00DE1F1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Pr="00622514" w:rsidRDefault="00E17931" w:rsidP="00DE1F1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 w:rsidRPr="00622514">
              <w:rPr>
                <w:sz w:val="24"/>
                <w:szCs w:val="24"/>
              </w:rPr>
              <w:t>Межпоселенческая</w:t>
            </w:r>
            <w:proofErr w:type="spellEnd"/>
            <w:r w:rsidRPr="00622514">
              <w:rPr>
                <w:sz w:val="24"/>
                <w:szCs w:val="24"/>
              </w:rPr>
              <w:t xml:space="preserve"> центральная библиотека Очерского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622514">
              <w:rPr>
                <w:sz w:val="24"/>
                <w:szCs w:val="24"/>
              </w:rPr>
              <w:t>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931" w:rsidRPr="00622514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17931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17931" w:rsidRPr="00622514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</w:p>
          <w:p w:rsidR="00E17931" w:rsidRDefault="00E17931" w:rsidP="00DE1F1A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7931" w:rsidTr="00DE1F1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Pr="00622514" w:rsidRDefault="00E17931" w:rsidP="00DE1F1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Ведение и актуализация данных сайта ТИК Очерского </w:t>
            </w:r>
            <w:r>
              <w:rPr>
                <w:sz w:val="24"/>
                <w:szCs w:val="24"/>
              </w:rPr>
              <w:t>М</w:t>
            </w:r>
            <w:r w:rsidRPr="00622514">
              <w:rPr>
                <w:sz w:val="24"/>
                <w:szCs w:val="24"/>
              </w:rPr>
              <w:t>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Pr="00622514" w:rsidRDefault="00E17931" w:rsidP="00DE1F1A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</w:p>
          <w:p w:rsidR="00E17931" w:rsidRDefault="00E17931" w:rsidP="00DE1F1A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7931" w:rsidTr="00DE1F1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Pr="00622514" w:rsidRDefault="00E17931" w:rsidP="00DE1F1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Pr="00622514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Default="00E17931" w:rsidP="00DE1F1A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7931" w:rsidTr="00DE1F1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Pr="00622514" w:rsidRDefault="00E17931" w:rsidP="00DE1F1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</w:t>
            </w:r>
            <w:r>
              <w:rPr>
                <w:sz w:val="24"/>
                <w:szCs w:val="24"/>
              </w:rPr>
              <w:t>,</w:t>
            </w:r>
            <w:r w:rsidRPr="00622514">
              <w:rPr>
                <w:sz w:val="24"/>
                <w:szCs w:val="24"/>
              </w:rPr>
              <w:t xml:space="preserve">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Pr="00622514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</w:p>
          <w:p w:rsidR="00E17931" w:rsidRDefault="00E17931" w:rsidP="00DE1F1A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7931" w:rsidTr="00DE1F1A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Pr="00417305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417305">
              <w:rPr>
                <w:b/>
                <w:bCs/>
                <w:sz w:val="24"/>
                <w:szCs w:val="24"/>
              </w:rPr>
              <w:t xml:space="preserve">. </w:t>
            </w:r>
            <w:r w:rsidRPr="00417305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E17931" w:rsidTr="00DE1F1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7931" w:rsidRPr="00417305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7931" w:rsidTr="00DE1F1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Pr="00622514" w:rsidRDefault="00E17931" w:rsidP="00DE1F1A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Pr="00622514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Default="00E17931" w:rsidP="00DE1F1A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7931" w:rsidTr="00DE1F1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Pr="00622514" w:rsidRDefault="00E17931" w:rsidP="00DE1F1A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Pr="00622514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7931" w:rsidTr="00DE1F1A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Pr="00417305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 xml:space="preserve">Х. </w:t>
            </w:r>
            <w:r w:rsidRPr="00417305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E17931" w:rsidTr="00DE1F1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7931" w:rsidRPr="00417305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7931" w:rsidTr="00DE1F1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Pr="00417305" w:rsidRDefault="00E17931" w:rsidP="00DE1F1A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</w:p>
        </w:tc>
      </w:tr>
      <w:tr w:rsidR="00E17931" w:rsidTr="00DE1F1A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Pr="00417305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417305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417305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E17931" w:rsidTr="00DE1F1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7931" w:rsidRPr="00417305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7931" w:rsidRDefault="00E17931" w:rsidP="00DE1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7931" w:rsidTr="00DE1F1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7931" w:rsidRPr="00417305" w:rsidRDefault="00E17931" w:rsidP="00DE1F1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17305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7931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7931" w:rsidRDefault="00E17931" w:rsidP="00DE1F1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</w:tbl>
    <w:p w:rsidR="00E17931" w:rsidRDefault="00E17931" w:rsidP="00E17931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E17931" w:rsidTr="00DE1F1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7931" w:rsidRDefault="00E17931" w:rsidP="00DE1F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E17931" w:rsidRDefault="00E17931" w:rsidP="00E17931"/>
    <w:p w:rsidR="00E17931" w:rsidRDefault="00E17931" w:rsidP="00E17931">
      <w:pPr>
        <w:ind w:right="-573"/>
        <w:jc w:val="both"/>
        <w:rPr>
          <w:szCs w:val="28"/>
        </w:rPr>
      </w:pPr>
    </w:p>
    <w:p w:rsidR="00206CF8" w:rsidRDefault="00206CF8"/>
    <w:sectPr w:rsidR="00206CF8" w:rsidSect="00206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7931"/>
    <w:rsid w:val="00206CF8"/>
    <w:rsid w:val="00E179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931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7931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 Indent"/>
    <w:basedOn w:val="a"/>
    <w:link w:val="a5"/>
    <w:rsid w:val="00E17931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E1793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+ Не полужирный"/>
    <w:uiPriority w:val="99"/>
    <w:rsid w:val="00E17931"/>
    <w:rPr>
      <w:rFonts w:ascii="Times New Roman" w:hAnsi="Times New Roman"/>
      <w:b/>
      <w:sz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722</Words>
  <Characters>4122</Characters>
  <Application>Microsoft Office Word</Application>
  <DocSecurity>0</DocSecurity>
  <Lines>34</Lines>
  <Paragraphs>9</Paragraphs>
  <ScaleCrop>false</ScaleCrop>
  <Company/>
  <LinksUpToDate>false</LinksUpToDate>
  <CharactersWithSpaces>4835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2025-06-03T05:20:00Z</dcterms:created>
  <dcterms:modified xsi:type="dcterms:W3CDTF">2025-06-03T05:21:00Z</dcterms:modified>
</cp:coreProperties>
</file>