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796D4A">
        <w:rPr>
          <w:rFonts w:ascii="Times New Roman" w:hAnsi="Times New Roman"/>
          <w:sz w:val="24"/>
          <w:szCs w:val="24"/>
        </w:rPr>
        <w:t>5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845D36">
        <w:rPr>
          <w:rFonts w:ascii="Times New Roman" w:hAnsi="Times New Roman"/>
          <w:sz w:val="24"/>
          <w:szCs w:val="24"/>
        </w:rPr>
        <w:tab/>
      </w:r>
      <w:r w:rsidR="007D71F8">
        <w:rPr>
          <w:rFonts w:ascii="Times New Roman" w:hAnsi="Times New Roman"/>
          <w:sz w:val="24"/>
          <w:szCs w:val="24"/>
        </w:rPr>
        <w:t>2</w:t>
      </w:r>
      <w:r w:rsidR="00796D4A">
        <w:rPr>
          <w:rFonts w:ascii="Times New Roman" w:hAnsi="Times New Roman"/>
          <w:sz w:val="24"/>
          <w:szCs w:val="24"/>
        </w:rPr>
        <w:t>5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011948">
        <w:rPr>
          <w:rFonts w:ascii="Times New Roman" w:hAnsi="Times New Roman"/>
          <w:sz w:val="24"/>
          <w:szCs w:val="24"/>
        </w:rPr>
        <w:t xml:space="preserve"> </w:t>
      </w:r>
      <w:r w:rsidR="00796D4A">
        <w:rPr>
          <w:rFonts w:ascii="Times New Roman" w:hAnsi="Times New Roman"/>
          <w:sz w:val="24"/>
          <w:szCs w:val="24"/>
        </w:rPr>
        <w:t>марта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</w:t>
      </w:r>
      <w:r w:rsidR="00D021AC">
        <w:rPr>
          <w:rFonts w:ascii="Times New Roman" w:hAnsi="Times New Roman"/>
          <w:sz w:val="24"/>
          <w:szCs w:val="24"/>
        </w:rPr>
        <w:t>2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845D36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796D4A">
              <w:rPr>
                <w:rFonts w:ascii="Times New Roman" w:hAnsi="Times New Roman"/>
                <w:sz w:val="24"/>
                <w:szCs w:val="24"/>
              </w:rPr>
              <w:t>6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7D71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96D4A">
              <w:rPr>
                <w:rFonts w:ascii="Times New Roman" w:hAnsi="Times New Roman"/>
                <w:sz w:val="24"/>
                <w:szCs w:val="24"/>
              </w:rPr>
              <w:t>0</w:t>
            </w:r>
            <w:r w:rsidR="007D71F8">
              <w:rPr>
                <w:rFonts w:ascii="Times New Roman" w:hAnsi="Times New Roman"/>
                <w:sz w:val="24"/>
                <w:szCs w:val="24"/>
              </w:rPr>
              <w:t>0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503079" w:rsidRDefault="00796D4A" w:rsidP="0050307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О плане работы территориальной избирательной комиссии Очерского городского округа в апреле 2022 года.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Докл</w:t>
      </w:r>
      <w:proofErr w:type="spellEnd"/>
      <w:r>
        <w:rPr>
          <w:rFonts w:ascii="Times New Roman" w:hAnsi="Times New Roman"/>
          <w:sz w:val="28"/>
          <w:szCs w:val="28"/>
        </w:rPr>
        <w:t>. Афанасьев А.В.</w:t>
      </w:r>
    </w:p>
    <w:p w:rsidR="007D71F8" w:rsidRPr="007D71F8" w:rsidRDefault="007D71F8" w:rsidP="007D71F8">
      <w:pPr>
        <w:pStyle w:val="msonormalbullet2gif"/>
        <w:ind w:right="-2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2.</w:t>
      </w:r>
      <w:r w:rsidRPr="007D71F8">
        <w:rPr>
          <w:b/>
          <w:sz w:val="28"/>
          <w:szCs w:val="28"/>
        </w:rPr>
        <w:t xml:space="preserve"> </w:t>
      </w:r>
      <w:r w:rsidRPr="007D71F8">
        <w:rPr>
          <w:sz w:val="28"/>
          <w:szCs w:val="28"/>
        </w:rPr>
        <w:t>О</w:t>
      </w:r>
      <w:r w:rsidR="00796D4A">
        <w:rPr>
          <w:sz w:val="28"/>
          <w:szCs w:val="28"/>
        </w:rPr>
        <w:t xml:space="preserve"> членах комиссии с правом совещательного голоса.</w:t>
      </w:r>
    </w:p>
    <w:p w:rsidR="007D71F8" w:rsidRDefault="007D71F8" w:rsidP="007D71F8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7D71F8">
        <w:rPr>
          <w:rFonts w:ascii="Times New Roman" w:hAnsi="Times New Roman"/>
          <w:sz w:val="28"/>
          <w:szCs w:val="28"/>
        </w:rPr>
        <w:t xml:space="preserve"> </w:t>
      </w:r>
      <w:r w:rsidRPr="007D71F8">
        <w:rPr>
          <w:rFonts w:ascii="Times New Roman" w:hAnsi="Times New Roman"/>
          <w:sz w:val="28"/>
          <w:szCs w:val="28"/>
        </w:rPr>
        <w:tab/>
      </w:r>
      <w:proofErr w:type="spellStart"/>
      <w:r w:rsidRPr="007D71F8">
        <w:rPr>
          <w:rFonts w:ascii="Times New Roman" w:hAnsi="Times New Roman"/>
          <w:sz w:val="28"/>
          <w:szCs w:val="28"/>
        </w:rPr>
        <w:t>Докл</w:t>
      </w:r>
      <w:proofErr w:type="spellEnd"/>
      <w:r w:rsidRPr="007D71F8">
        <w:rPr>
          <w:rFonts w:ascii="Times New Roman" w:hAnsi="Times New Roman"/>
          <w:sz w:val="28"/>
          <w:szCs w:val="28"/>
        </w:rPr>
        <w:t>. А.В.Афанасьев</w:t>
      </w:r>
    </w:p>
    <w:p w:rsidR="007D71F8" w:rsidRPr="007D71F8" w:rsidRDefault="007D71F8" w:rsidP="0050307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20DF" w:rsidRPr="00425F58" w:rsidRDefault="00BE20DF" w:rsidP="00BE20DF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19559C" w:rsidRPr="00425F58" w:rsidRDefault="0019559C" w:rsidP="0019559C">
      <w:pPr>
        <w:jc w:val="both"/>
        <w:rPr>
          <w:rFonts w:ascii="Times New Roman" w:hAnsi="Times New Roman"/>
          <w:i/>
          <w:sz w:val="28"/>
          <w:szCs w:val="28"/>
        </w:rPr>
      </w:pPr>
    </w:p>
    <w:p w:rsidR="00576A75" w:rsidRPr="00425F58" w:rsidRDefault="00576A75" w:rsidP="0019559C">
      <w:pPr>
        <w:jc w:val="both"/>
        <w:rPr>
          <w:rFonts w:ascii="Times New Roman" w:hAnsi="Times New Roman"/>
          <w:i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p w:rsidR="00672B43" w:rsidRDefault="00672B43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E920AC">
      <w:pPr>
        <w:jc w:val="both"/>
        <w:rPr>
          <w:rFonts w:ascii="Times New Roman" w:hAnsi="Times New Roman"/>
          <w:sz w:val="28"/>
          <w:szCs w:val="28"/>
        </w:rPr>
      </w:pPr>
    </w:p>
    <w:p w:rsidR="00E920AC" w:rsidRPr="00425F58" w:rsidRDefault="00E920AC" w:rsidP="00E920A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E920AC" w:rsidRPr="00425F58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EF3F89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9"/>
  </w:num>
  <w:num w:numId="8">
    <w:abstractNumId w:val="7"/>
  </w:num>
  <w:num w:numId="9">
    <w:abstractNumId w:val="0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11948"/>
    <w:rsid w:val="00027A3C"/>
    <w:rsid w:val="000302C4"/>
    <w:rsid w:val="000371E1"/>
    <w:rsid w:val="00040242"/>
    <w:rsid w:val="0005585F"/>
    <w:rsid w:val="00080DA4"/>
    <w:rsid w:val="00087039"/>
    <w:rsid w:val="00087717"/>
    <w:rsid w:val="000958F2"/>
    <w:rsid w:val="000976F3"/>
    <w:rsid w:val="000A51EA"/>
    <w:rsid w:val="000C7975"/>
    <w:rsid w:val="000D2C96"/>
    <w:rsid w:val="000E0F3D"/>
    <w:rsid w:val="000E13A9"/>
    <w:rsid w:val="000F1EB1"/>
    <w:rsid w:val="000F629F"/>
    <w:rsid w:val="00105044"/>
    <w:rsid w:val="00116670"/>
    <w:rsid w:val="00122BB9"/>
    <w:rsid w:val="00122BCB"/>
    <w:rsid w:val="00127A86"/>
    <w:rsid w:val="0013461E"/>
    <w:rsid w:val="00147F24"/>
    <w:rsid w:val="00153A98"/>
    <w:rsid w:val="001542A1"/>
    <w:rsid w:val="00166E8A"/>
    <w:rsid w:val="00183959"/>
    <w:rsid w:val="00183D84"/>
    <w:rsid w:val="0018557E"/>
    <w:rsid w:val="00194FE4"/>
    <w:rsid w:val="0019559C"/>
    <w:rsid w:val="001F3CFD"/>
    <w:rsid w:val="00227A3D"/>
    <w:rsid w:val="00244634"/>
    <w:rsid w:val="00251D13"/>
    <w:rsid w:val="0027021F"/>
    <w:rsid w:val="00276171"/>
    <w:rsid w:val="00283BCC"/>
    <w:rsid w:val="00287FB5"/>
    <w:rsid w:val="00297194"/>
    <w:rsid w:val="002A513F"/>
    <w:rsid w:val="002C5183"/>
    <w:rsid w:val="002D094F"/>
    <w:rsid w:val="002D0A62"/>
    <w:rsid w:val="002D12D0"/>
    <w:rsid w:val="002D1DC6"/>
    <w:rsid w:val="002D5F94"/>
    <w:rsid w:val="00301D77"/>
    <w:rsid w:val="00301F78"/>
    <w:rsid w:val="00307AFE"/>
    <w:rsid w:val="00311AAF"/>
    <w:rsid w:val="003153DE"/>
    <w:rsid w:val="0032774A"/>
    <w:rsid w:val="003314D6"/>
    <w:rsid w:val="00332EE1"/>
    <w:rsid w:val="00335BE8"/>
    <w:rsid w:val="00337A5B"/>
    <w:rsid w:val="003516BB"/>
    <w:rsid w:val="00356EAA"/>
    <w:rsid w:val="003639F2"/>
    <w:rsid w:val="003706F0"/>
    <w:rsid w:val="003A05E6"/>
    <w:rsid w:val="003A1590"/>
    <w:rsid w:val="003A3507"/>
    <w:rsid w:val="003A3A08"/>
    <w:rsid w:val="003B27BB"/>
    <w:rsid w:val="003B41C8"/>
    <w:rsid w:val="003E771A"/>
    <w:rsid w:val="003F0B18"/>
    <w:rsid w:val="004036CC"/>
    <w:rsid w:val="00406DCA"/>
    <w:rsid w:val="0041323D"/>
    <w:rsid w:val="00415934"/>
    <w:rsid w:val="00420C1F"/>
    <w:rsid w:val="00423B89"/>
    <w:rsid w:val="00425F58"/>
    <w:rsid w:val="00427543"/>
    <w:rsid w:val="00432EC1"/>
    <w:rsid w:val="00445711"/>
    <w:rsid w:val="0045266E"/>
    <w:rsid w:val="004623D2"/>
    <w:rsid w:val="00462E10"/>
    <w:rsid w:val="00475CFA"/>
    <w:rsid w:val="00477B20"/>
    <w:rsid w:val="00483424"/>
    <w:rsid w:val="00484880"/>
    <w:rsid w:val="00494629"/>
    <w:rsid w:val="004A6A50"/>
    <w:rsid w:val="004C0F29"/>
    <w:rsid w:val="004C126E"/>
    <w:rsid w:val="004C4CC5"/>
    <w:rsid w:val="004D142A"/>
    <w:rsid w:val="004D6833"/>
    <w:rsid w:val="004D7D18"/>
    <w:rsid w:val="004E2C59"/>
    <w:rsid w:val="0050307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4996"/>
    <w:rsid w:val="005C735E"/>
    <w:rsid w:val="005D1238"/>
    <w:rsid w:val="005E6C3C"/>
    <w:rsid w:val="005E7BBA"/>
    <w:rsid w:val="005F1E1E"/>
    <w:rsid w:val="005F2355"/>
    <w:rsid w:val="00600BC8"/>
    <w:rsid w:val="006011EB"/>
    <w:rsid w:val="00624166"/>
    <w:rsid w:val="00632047"/>
    <w:rsid w:val="006322E8"/>
    <w:rsid w:val="00635211"/>
    <w:rsid w:val="00636BE6"/>
    <w:rsid w:val="0064047A"/>
    <w:rsid w:val="0064200C"/>
    <w:rsid w:val="00646A2E"/>
    <w:rsid w:val="006641A5"/>
    <w:rsid w:val="00670A5A"/>
    <w:rsid w:val="00672B43"/>
    <w:rsid w:val="00687AE5"/>
    <w:rsid w:val="00692FF8"/>
    <w:rsid w:val="006A266F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3232C"/>
    <w:rsid w:val="00753308"/>
    <w:rsid w:val="00755AA7"/>
    <w:rsid w:val="00775A01"/>
    <w:rsid w:val="00780F55"/>
    <w:rsid w:val="00784894"/>
    <w:rsid w:val="007962A3"/>
    <w:rsid w:val="00796D4A"/>
    <w:rsid w:val="00796D7B"/>
    <w:rsid w:val="007A02FF"/>
    <w:rsid w:val="007A5637"/>
    <w:rsid w:val="007B3AFF"/>
    <w:rsid w:val="007C786E"/>
    <w:rsid w:val="007D71F8"/>
    <w:rsid w:val="007E6AB1"/>
    <w:rsid w:val="008135FA"/>
    <w:rsid w:val="00822B24"/>
    <w:rsid w:val="00836B11"/>
    <w:rsid w:val="00845D36"/>
    <w:rsid w:val="0085017C"/>
    <w:rsid w:val="008548E9"/>
    <w:rsid w:val="00857242"/>
    <w:rsid w:val="00883EB0"/>
    <w:rsid w:val="008A615B"/>
    <w:rsid w:val="008C13AB"/>
    <w:rsid w:val="008D31B9"/>
    <w:rsid w:val="008E323C"/>
    <w:rsid w:val="008F7202"/>
    <w:rsid w:val="009078C5"/>
    <w:rsid w:val="009145D8"/>
    <w:rsid w:val="00931927"/>
    <w:rsid w:val="00953C66"/>
    <w:rsid w:val="0095450C"/>
    <w:rsid w:val="00973FD1"/>
    <w:rsid w:val="009840E0"/>
    <w:rsid w:val="009B036E"/>
    <w:rsid w:val="009B0968"/>
    <w:rsid w:val="009B4FB4"/>
    <w:rsid w:val="009C6D95"/>
    <w:rsid w:val="009D0FFC"/>
    <w:rsid w:val="009D1CB6"/>
    <w:rsid w:val="009D2E69"/>
    <w:rsid w:val="009D3338"/>
    <w:rsid w:val="009E32CE"/>
    <w:rsid w:val="009E74B4"/>
    <w:rsid w:val="00A1564F"/>
    <w:rsid w:val="00A161EF"/>
    <w:rsid w:val="00A34197"/>
    <w:rsid w:val="00A37213"/>
    <w:rsid w:val="00A51F5D"/>
    <w:rsid w:val="00A529FF"/>
    <w:rsid w:val="00A64B6B"/>
    <w:rsid w:val="00A65FD9"/>
    <w:rsid w:val="00A939C6"/>
    <w:rsid w:val="00AD50BD"/>
    <w:rsid w:val="00AF5071"/>
    <w:rsid w:val="00AF5EAD"/>
    <w:rsid w:val="00B07FDA"/>
    <w:rsid w:val="00B112FE"/>
    <w:rsid w:val="00B24179"/>
    <w:rsid w:val="00B37CCC"/>
    <w:rsid w:val="00B63D66"/>
    <w:rsid w:val="00B77544"/>
    <w:rsid w:val="00BB14F4"/>
    <w:rsid w:val="00BB6CC9"/>
    <w:rsid w:val="00BC6AA8"/>
    <w:rsid w:val="00BD36D4"/>
    <w:rsid w:val="00BD6B03"/>
    <w:rsid w:val="00BE20DF"/>
    <w:rsid w:val="00BF4845"/>
    <w:rsid w:val="00C14133"/>
    <w:rsid w:val="00C269EC"/>
    <w:rsid w:val="00C352FC"/>
    <w:rsid w:val="00C4000D"/>
    <w:rsid w:val="00C4143D"/>
    <w:rsid w:val="00C466C0"/>
    <w:rsid w:val="00C63E07"/>
    <w:rsid w:val="00C6440A"/>
    <w:rsid w:val="00C70E76"/>
    <w:rsid w:val="00C71D48"/>
    <w:rsid w:val="00C75A27"/>
    <w:rsid w:val="00C7629A"/>
    <w:rsid w:val="00CB0767"/>
    <w:rsid w:val="00CB7263"/>
    <w:rsid w:val="00CC7A19"/>
    <w:rsid w:val="00CD3C8D"/>
    <w:rsid w:val="00CD596F"/>
    <w:rsid w:val="00CF3572"/>
    <w:rsid w:val="00D021AC"/>
    <w:rsid w:val="00D036CD"/>
    <w:rsid w:val="00D306E9"/>
    <w:rsid w:val="00D337F2"/>
    <w:rsid w:val="00D358DA"/>
    <w:rsid w:val="00D3658B"/>
    <w:rsid w:val="00D4060B"/>
    <w:rsid w:val="00D52514"/>
    <w:rsid w:val="00D615DE"/>
    <w:rsid w:val="00D64685"/>
    <w:rsid w:val="00D67C44"/>
    <w:rsid w:val="00D74E7E"/>
    <w:rsid w:val="00D76401"/>
    <w:rsid w:val="00D84E0E"/>
    <w:rsid w:val="00D87B4F"/>
    <w:rsid w:val="00DA6E41"/>
    <w:rsid w:val="00DB54D0"/>
    <w:rsid w:val="00DC2326"/>
    <w:rsid w:val="00E05C6E"/>
    <w:rsid w:val="00E05ED7"/>
    <w:rsid w:val="00E102C6"/>
    <w:rsid w:val="00E216D7"/>
    <w:rsid w:val="00E27BE7"/>
    <w:rsid w:val="00E4016D"/>
    <w:rsid w:val="00E6347A"/>
    <w:rsid w:val="00E75BCA"/>
    <w:rsid w:val="00E920AC"/>
    <w:rsid w:val="00ED78F9"/>
    <w:rsid w:val="00EE74F1"/>
    <w:rsid w:val="00EF200C"/>
    <w:rsid w:val="00F01DFB"/>
    <w:rsid w:val="00F106AB"/>
    <w:rsid w:val="00F273D3"/>
    <w:rsid w:val="00F4109A"/>
    <w:rsid w:val="00F678F8"/>
    <w:rsid w:val="00F67E4D"/>
    <w:rsid w:val="00F951CE"/>
    <w:rsid w:val="00F95858"/>
    <w:rsid w:val="00FA6749"/>
    <w:rsid w:val="00FE2F9A"/>
    <w:rsid w:val="00FF1E70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0C7975"/>
    <w:rPr>
      <w:i/>
      <w:iCs/>
      <w:color w:val="808080"/>
    </w:rPr>
  </w:style>
  <w:style w:type="paragraph" w:customStyle="1" w:styleId="msonormalbullet2gif">
    <w:name w:val="msonormalbullet2.gif"/>
    <w:basedOn w:val="a"/>
    <w:rsid w:val="007D71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3</cp:revision>
  <cp:lastPrinted>2020-06-27T13:45:00Z</cp:lastPrinted>
  <dcterms:created xsi:type="dcterms:W3CDTF">2022-03-24T11:45:00Z</dcterms:created>
  <dcterms:modified xsi:type="dcterms:W3CDTF">2022-03-24T11:49:00Z</dcterms:modified>
</cp:coreProperties>
</file>